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val="de-AT" w:eastAsia="de-A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-656278</wp:posOffset>
            </wp:positionH>
            <wp:positionV relativeFrom="paragraph">
              <wp:posOffset>4746009</wp:posOffset>
            </wp:positionV>
            <wp:extent cx="3269944" cy="1859889"/>
            <wp:effectExtent l="171450" t="342900" r="140335" b="3314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818">
                      <a:off x="0" y="0"/>
                      <a:ext cx="3269944" cy="185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4162093</wp:posOffset>
            </wp:positionH>
            <wp:positionV relativeFrom="paragraph">
              <wp:posOffset>3684876</wp:posOffset>
            </wp:positionV>
            <wp:extent cx="2314575" cy="3305175"/>
            <wp:effectExtent l="0" t="0" r="9525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2300936</wp:posOffset>
            </wp:positionH>
            <wp:positionV relativeFrom="paragraph">
              <wp:posOffset>4521874</wp:posOffset>
            </wp:positionV>
            <wp:extent cx="1942445" cy="2756778"/>
            <wp:effectExtent l="438150" t="266700" r="382270" b="2724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0105">
                      <a:off x="0" y="0"/>
                      <a:ext cx="1942445" cy="275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450955</wp:posOffset>
            </wp:positionH>
            <wp:positionV relativeFrom="paragraph">
              <wp:posOffset>7355622</wp:posOffset>
            </wp:positionV>
            <wp:extent cx="5003165" cy="1879600"/>
            <wp:effectExtent l="0" t="0" r="6985" b="635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1651787</wp:posOffset>
            </wp:positionH>
            <wp:positionV relativeFrom="paragraph">
              <wp:posOffset>2169207</wp:posOffset>
            </wp:positionV>
            <wp:extent cx="2920621" cy="200237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621" cy="200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-476705</wp:posOffset>
            </wp:positionH>
            <wp:positionV relativeFrom="paragraph">
              <wp:posOffset>2019945</wp:posOffset>
            </wp:positionV>
            <wp:extent cx="1769512" cy="2549856"/>
            <wp:effectExtent l="0" t="0" r="254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12" cy="254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13696</wp:posOffset>
            </wp:positionV>
            <wp:extent cx="4994910" cy="2228215"/>
            <wp:effectExtent l="171450" t="838200" r="243840" b="8388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613">
                      <a:off x="0" y="0"/>
                      <a:ext cx="49949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477625</wp:posOffset>
            </wp:positionV>
            <wp:extent cx="3248025" cy="15144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bookmarkStart w:id="0" w:name="_GoBack"/>
      <w:bookmarkEnd w:id="0"/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5AF4FA-EE58-446A-AC43-191116BA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6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NÖ Landesregierung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Reznickova Marcela (k4_5)</dc:creator>
  <cp:keywords/>
  <dc:description/>
  <cp:lastModifiedBy>Reznickova Marcela (k4_5)</cp:lastModifiedBy>
  <cp:revision>1</cp:revision>
  <dcterms:created xsi:type="dcterms:W3CDTF">2023-06-07T06:58:00Z</dcterms:created>
  <dcterms:modified xsi:type="dcterms:W3CDTF">2023-06-07T07:25:00Z</dcterms:modified>
</cp:coreProperties>
</file>